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B49A" w14:textId="77777777" w:rsidR="00915109" w:rsidRDefault="00915109" w:rsidP="00DD2F4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5109">
        <w:rPr>
          <w:rFonts w:ascii="Arial" w:hAnsi="Arial" w:cs="Arial"/>
          <w:b/>
          <w:sz w:val="24"/>
          <w:szCs w:val="24"/>
        </w:rPr>
        <w:t>Nos contemplaremos, en silencio</w:t>
      </w:r>
    </w:p>
    <w:p w14:paraId="17E15409" w14:textId="77777777" w:rsidR="00915109" w:rsidRDefault="00915109" w:rsidP="00DD2F4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Comentario a</w:t>
      </w:r>
      <w:r w:rsidR="00D20422">
        <w:rPr>
          <w:rFonts w:ascii="Arial" w:hAnsi="Arial" w:cs="Arial"/>
          <w:b/>
          <w:i/>
          <w:sz w:val="24"/>
          <w:szCs w:val="24"/>
        </w:rPr>
        <w:t xml:space="preserve"> Jn 21, 1-14</w:t>
      </w:r>
    </w:p>
    <w:p w14:paraId="3A6199D0" w14:textId="77777777" w:rsidR="00D20422" w:rsidRPr="00915109" w:rsidRDefault="00D20422" w:rsidP="00915109">
      <w:pPr>
        <w:rPr>
          <w:rFonts w:ascii="Arial" w:hAnsi="Arial" w:cs="Arial"/>
          <w:b/>
          <w:i/>
          <w:sz w:val="24"/>
          <w:szCs w:val="24"/>
        </w:rPr>
      </w:pPr>
    </w:p>
    <w:p w14:paraId="4D569169" w14:textId="77777777" w:rsidR="00915109" w:rsidRDefault="00915109" w:rsidP="00915109">
      <w:pPr>
        <w:rPr>
          <w:rFonts w:ascii="Arial" w:hAnsi="Arial" w:cs="Arial"/>
          <w:b/>
          <w:sz w:val="24"/>
          <w:szCs w:val="24"/>
        </w:rPr>
      </w:pPr>
    </w:p>
    <w:p w14:paraId="0D15429D" w14:textId="77777777" w:rsidR="00915109" w:rsidRPr="00915109" w:rsidRDefault="00915109" w:rsidP="00915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Por. Esteban J. Beltrán Ulate</w:t>
      </w:r>
    </w:p>
    <w:p w14:paraId="03A92FDF" w14:textId="77777777" w:rsidR="00915109" w:rsidRDefault="00AB3BFE" w:rsidP="00915109">
      <w:pPr>
        <w:rPr>
          <w:rFonts w:ascii="Arial" w:hAnsi="Arial" w:cs="Arial"/>
          <w:sz w:val="24"/>
          <w:szCs w:val="24"/>
        </w:rPr>
      </w:pPr>
      <w:hyperlink r:id="rId4" w:history="1">
        <w:r w:rsidR="00DD2F4E" w:rsidRPr="00232EEF">
          <w:rPr>
            <w:rStyle w:val="Hipervnculo"/>
            <w:rFonts w:ascii="Arial" w:hAnsi="Arial" w:cs="Arial"/>
            <w:sz w:val="24"/>
            <w:szCs w:val="24"/>
          </w:rPr>
          <w:t>estebanbeltran@outlook.com</w:t>
        </w:r>
      </w:hyperlink>
    </w:p>
    <w:p w14:paraId="0C9E1F49" w14:textId="77777777" w:rsidR="00DD2F4E" w:rsidRDefault="00DD2F4E" w:rsidP="00915109">
      <w:pPr>
        <w:rPr>
          <w:rFonts w:ascii="Arial" w:hAnsi="Arial" w:cs="Arial"/>
          <w:sz w:val="24"/>
          <w:szCs w:val="24"/>
        </w:rPr>
      </w:pPr>
    </w:p>
    <w:p w14:paraId="2922D983" w14:textId="77777777" w:rsid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38FF2D97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  <w:r w:rsidRPr="00915109">
        <w:rPr>
          <w:rFonts w:ascii="Arial" w:hAnsi="Arial" w:cs="Arial"/>
          <w:sz w:val="24"/>
          <w:szCs w:val="24"/>
        </w:rPr>
        <w:t xml:space="preserve">Así nos encontraste: cansados, sedientos, hambrientos, desesperanzados; con el eco </w:t>
      </w:r>
      <w:r w:rsidR="005923E3">
        <w:rPr>
          <w:rFonts w:ascii="Arial" w:hAnsi="Arial" w:cs="Arial"/>
          <w:sz w:val="24"/>
          <w:szCs w:val="24"/>
        </w:rPr>
        <w:t>de</w:t>
      </w:r>
      <w:r w:rsidRPr="00915109">
        <w:rPr>
          <w:rFonts w:ascii="Arial" w:hAnsi="Arial" w:cs="Arial"/>
          <w:sz w:val="24"/>
          <w:szCs w:val="24"/>
        </w:rPr>
        <w:t xml:space="preserve"> la muerte en nuestras espaldas y el recuerdo de tu negación en nuestros labios. En medio de la “infirmidad” nos hallaste, con unas redes inútiles en nuestras manos y una mirada sin horizonte. </w:t>
      </w:r>
    </w:p>
    <w:p w14:paraId="3084B9C5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6ED79215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  <w:r w:rsidRPr="00915109">
        <w:rPr>
          <w:rFonts w:ascii="Arial" w:hAnsi="Arial" w:cs="Arial"/>
          <w:sz w:val="24"/>
          <w:szCs w:val="24"/>
        </w:rPr>
        <w:t xml:space="preserve">Nos saliste al encuentro, justo después de la noche oscura, llegaste con el amanecer, pero aún así no te pudimos distinguir; tan cerca y no te reconocimos. En tu mirada nos sentimos reflejados y nos confrontamos con tu palabra de petición: “προσφάγιον”. </w:t>
      </w:r>
    </w:p>
    <w:p w14:paraId="5F0C0F76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6CBA07FE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  <w:r w:rsidRPr="00915109">
        <w:rPr>
          <w:rFonts w:ascii="Arial" w:hAnsi="Arial" w:cs="Arial"/>
          <w:sz w:val="24"/>
          <w:szCs w:val="24"/>
        </w:rPr>
        <w:t>¿Por qué nos pides que te preparemos alimento? ¿Por qué nos pruebas en los que somos débiles y necesitados? ¿Por qué confías en nosotros que nos sentimos derrotados? ¿Por qué nos amas tanto?</w:t>
      </w:r>
    </w:p>
    <w:p w14:paraId="37D18B38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7CD6A534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  <w:r w:rsidRPr="00915109">
        <w:rPr>
          <w:rFonts w:ascii="Arial" w:hAnsi="Arial" w:cs="Arial"/>
          <w:sz w:val="24"/>
          <w:szCs w:val="24"/>
        </w:rPr>
        <w:t xml:space="preserve">Tu nos pides y nosotros te negamos, aún así, no nos das la espalda, ni nos abandonas. Tu misericordia excede nuestro entendimiento, nos guías por el camino, pues tu mismo eres el camino. </w:t>
      </w:r>
    </w:p>
    <w:p w14:paraId="518CAF21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1D276CEB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  <w:r w:rsidRPr="00915109">
        <w:rPr>
          <w:rFonts w:ascii="Arial" w:hAnsi="Arial" w:cs="Arial"/>
          <w:sz w:val="24"/>
          <w:szCs w:val="24"/>
        </w:rPr>
        <w:t xml:space="preserve">Nos encuentras hambrientos, pero nos pides que preparemos tu alimento, luego de la noche oscura nos dejamos descansar en tu palabra y lanzamos la red donde tu lo pides. </w:t>
      </w:r>
    </w:p>
    <w:p w14:paraId="0C8A2461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2AA248C6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  <w:r w:rsidRPr="00915109">
        <w:rPr>
          <w:rFonts w:ascii="Arial" w:hAnsi="Arial" w:cs="Arial"/>
          <w:sz w:val="24"/>
          <w:szCs w:val="24"/>
        </w:rPr>
        <w:t xml:space="preserve">Somos una pequeña barca colmada de gracia, rebosante de tu amor, tu llegada es el amanecer que deja atrás la noche oscura, y tu petición se convirtió en invitación. Ahora, nos esperas en la orilla, con el alimento para nuestros cuerpos cansados, saciaremos nuestra hambre y sed junto a ti; cuando compartas el pan te reconoceremos y en tu mirada nos reconoceremos, en silencio nos contemplaremos. </w:t>
      </w:r>
    </w:p>
    <w:p w14:paraId="2ECE9BDD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473E2F26" w14:textId="77777777" w:rsidR="00915109" w:rsidRDefault="001312A7" w:rsidP="009151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pides que preparemos tu alimento, </w:t>
      </w:r>
      <w:r w:rsidR="00F13FC2">
        <w:rPr>
          <w:rFonts w:ascii="Arial" w:hAnsi="Arial" w:cs="Arial"/>
          <w:sz w:val="24"/>
          <w:szCs w:val="24"/>
        </w:rPr>
        <w:t>aprovechas nuestra negación para mostrarnos el camino, nos llamas a lanzar las redes</w:t>
      </w:r>
      <w:r>
        <w:rPr>
          <w:rFonts w:ascii="Arial" w:hAnsi="Arial" w:cs="Arial"/>
          <w:sz w:val="24"/>
          <w:szCs w:val="24"/>
        </w:rPr>
        <w:t xml:space="preserve"> y nos alimentas con tu cuerpo. </w:t>
      </w:r>
      <w:r w:rsidR="006A3D8B">
        <w:rPr>
          <w:rFonts w:ascii="Arial" w:hAnsi="Arial" w:cs="Arial"/>
          <w:sz w:val="24"/>
          <w:szCs w:val="24"/>
        </w:rPr>
        <w:t xml:space="preserve">No nos pides nada que no te podamos dar, nos pides aquello que sabes que nos puedes llevar a alcanzar. </w:t>
      </w:r>
    </w:p>
    <w:p w14:paraId="37A391AF" w14:textId="77777777" w:rsidR="00790F11" w:rsidRDefault="00790F11" w:rsidP="00915109">
      <w:pPr>
        <w:rPr>
          <w:rFonts w:ascii="Arial" w:hAnsi="Arial" w:cs="Arial"/>
          <w:sz w:val="24"/>
          <w:szCs w:val="24"/>
        </w:rPr>
      </w:pPr>
    </w:p>
    <w:p w14:paraId="1918A7FD" w14:textId="77777777" w:rsidR="00790F11" w:rsidRDefault="00790F11" w:rsidP="00915109">
      <w:pPr>
        <w:rPr>
          <w:rFonts w:ascii="Arial" w:hAnsi="Arial" w:cs="Arial"/>
          <w:sz w:val="24"/>
          <w:szCs w:val="24"/>
        </w:rPr>
      </w:pPr>
    </w:p>
    <w:p w14:paraId="61F15E57" w14:textId="77777777" w:rsidR="006A3D8B" w:rsidRDefault="006A3D8B" w:rsidP="00915109">
      <w:pPr>
        <w:rPr>
          <w:rFonts w:ascii="Arial" w:hAnsi="Arial" w:cs="Arial"/>
          <w:sz w:val="24"/>
          <w:szCs w:val="24"/>
        </w:rPr>
      </w:pPr>
    </w:p>
    <w:p w14:paraId="03BD09C0" w14:textId="77777777" w:rsidR="006A3D8B" w:rsidRPr="00915109" w:rsidRDefault="006A3D8B" w:rsidP="00915109">
      <w:pPr>
        <w:rPr>
          <w:rFonts w:ascii="Arial" w:hAnsi="Arial" w:cs="Arial"/>
          <w:sz w:val="24"/>
          <w:szCs w:val="24"/>
        </w:rPr>
      </w:pPr>
    </w:p>
    <w:p w14:paraId="062BAB93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5461C8F2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4666BBA3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6E39403E" w14:textId="77777777" w:rsidR="00915109" w:rsidRPr="00915109" w:rsidRDefault="00915109" w:rsidP="00915109">
      <w:pPr>
        <w:rPr>
          <w:rFonts w:ascii="Arial" w:hAnsi="Arial" w:cs="Arial"/>
          <w:sz w:val="24"/>
          <w:szCs w:val="24"/>
        </w:rPr>
      </w:pPr>
    </w:p>
    <w:p w14:paraId="2562772C" w14:textId="77777777" w:rsidR="00915109" w:rsidRPr="00915109" w:rsidRDefault="00915109">
      <w:pPr>
        <w:rPr>
          <w:rFonts w:ascii="Arial" w:hAnsi="Arial" w:cs="Arial"/>
          <w:sz w:val="24"/>
          <w:szCs w:val="24"/>
        </w:rPr>
      </w:pPr>
    </w:p>
    <w:sectPr w:rsidR="00915109" w:rsidRPr="00915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09"/>
    <w:rsid w:val="001312A7"/>
    <w:rsid w:val="00167EB8"/>
    <w:rsid w:val="005923E3"/>
    <w:rsid w:val="006A3D8B"/>
    <w:rsid w:val="00790F11"/>
    <w:rsid w:val="00915109"/>
    <w:rsid w:val="00AB3BFE"/>
    <w:rsid w:val="00B83D96"/>
    <w:rsid w:val="00D20422"/>
    <w:rsid w:val="00DD2F4E"/>
    <w:rsid w:val="00F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5018"/>
  <w15:chartTrackingRefBased/>
  <w15:docId w15:val="{5708CAD9-01ED-E241-9C9A-805E5FD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F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ebanbeltran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Beltran Ulate</dc:creator>
  <cp:keywords/>
  <dc:description/>
  <cp:lastModifiedBy>Rosario Hermano</cp:lastModifiedBy>
  <cp:revision>2</cp:revision>
  <dcterms:created xsi:type="dcterms:W3CDTF">2019-04-25T17:20:00Z</dcterms:created>
  <dcterms:modified xsi:type="dcterms:W3CDTF">2019-04-25T17:20:00Z</dcterms:modified>
</cp:coreProperties>
</file>